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45" w:rsidRPr="00AA48EE" w:rsidRDefault="006E5745" w:rsidP="006E5745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A48EE">
        <w:rPr>
          <w:rFonts w:ascii="Times New Roman" w:hAnsi="Times New Roman" w:cs="Times New Roman"/>
          <w:b w:val="0"/>
          <w:sz w:val="26"/>
          <w:szCs w:val="26"/>
        </w:rPr>
        <w:t>ПОЯСНИТЕЛЬНАЯ ЗАПИСКА</w:t>
      </w:r>
    </w:p>
    <w:p w:rsidR="006E5745" w:rsidRPr="00AA48EE" w:rsidRDefault="006E5745" w:rsidP="006E5745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E021E" w:rsidRPr="00CE5FEC" w:rsidRDefault="006E5745" w:rsidP="0026324A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E5FEC">
        <w:rPr>
          <w:rFonts w:ascii="Times New Roman" w:hAnsi="Times New Roman" w:cs="Times New Roman"/>
          <w:b w:val="0"/>
          <w:sz w:val="26"/>
          <w:szCs w:val="26"/>
        </w:rPr>
        <w:t xml:space="preserve">к проекту </w:t>
      </w:r>
      <w:r w:rsidR="00F83F24">
        <w:rPr>
          <w:rFonts w:ascii="Times New Roman" w:hAnsi="Times New Roman" w:cs="Times New Roman"/>
          <w:b w:val="0"/>
          <w:sz w:val="26"/>
          <w:szCs w:val="26"/>
        </w:rPr>
        <w:t>постановления Администрации города Норильска</w:t>
      </w:r>
      <w:r w:rsidRPr="00CE5FEC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CC0054" w:rsidRPr="00CE5FEC">
        <w:rPr>
          <w:rFonts w:ascii="Times New Roman" w:hAnsi="Times New Roman" w:cs="Times New Roman"/>
          <w:b w:val="0"/>
          <w:sz w:val="26"/>
          <w:szCs w:val="26"/>
        </w:rPr>
        <w:t>О внесении изменений</w:t>
      </w:r>
      <w:r w:rsidR="001E765E" w:rsidRPr="00CE5FEC">
        <w:rPr>
          <w:rFonts w:ascii="Times New Roman" w:hAnsi="Times New Roman" w:cs="Times New Roman"/>
          <w:b w:val="0"/>
          <w:sz w:val="26"/>
          <w:szCs w:val="26"/>
        </w:rPr>
        <w:t xml:space="preserve"> в</w:t>
      </w:r>
      <w:r w:rsidR="00CC0054" w:rsidRPr="00CE5FE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83F24">
        <w:rPr>
          <w:rFonts w:ascii="Times New Roman" w:hAnsi="Times New Roman" w:cs="Times New Roman"/>
          <w:b w:val="0"/>
          <w:sz w:val="26"/>
          <w:szCs w:val="26"/>
        </w:rPr>
        <w:t>постановление и.о.</w:t>
      </w:r>
      <w:r w:rsidR="001665B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83F24">
        <w:rPr>
          <w:rFonts w:ascii="Times New Roman" w:hAnsi="Times New Roman" w:cs="Times New Roman"/>
          <w:b w:val="0"/>
          <w:sz w:val="26"/>
          <w:szCs w:val="26"/>
        </w:rPr>
        <w:t>Главы Администрации города Норильска от 20.02.2008 № 393</w:t>
      </w:r>
      <w:r w:rsidR="00256F83" w:rsidRPr="00CE5FEC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061D90" w:rsidRPr="00CE5FEC" w:rsidRDefault="00061D90" w:rsidP="006E5745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3204A" w:rsidRDefault="0023204A" w:rsidP="001665BA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Повышени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должностных окладов работников, замещающих должности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не отнесенные к должностям муниципальной службы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с 01.</w:t>
      </w:r>
      <w:r w:rsidR="006449CD">
        <w:rPr>
          <w:rFonts w:ascii="Times New Roman" w:hAnsi="Times New Roman" w:cs="Times New Roman"/>
          <w:b w:val="0"/>
          <w:sz w:val="26"/>
          <w:szCs w:val="26"/>
        </w:rPr>
        <w:t>10</w:t>
      </w:r>
      <w:r>
        <w:rPr>
          <w:rFonts w:ascii="Times New Roman" w:hAnsi="Times New Roman" w:cs="Times New Roman"/>
          <w:b w:val="0"/>
          <w:sz w:val="26"/>
          <w:szCs w:val="26"/>
        </w:rPr>
        <w:t>.201</w:t>
      </w:r>
      <w:r w:rsidR="006449CD">
        <w:rPr>
          <w:rFonts w:ascii="Times New Roman" w:hAnsi="Times New Roman" w:cs="Times New Roman"/>
          <w:b w:val="0"/>
          <w:sz w:val="26"/>
          <w:szCs w:val="26"/>
        </w:rPr>
        <w:t>2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  <w:r w:rsidR="00D8163C">
        <w:rPr>
          <w:rFonts w:ascii="Times New Roman" w:hAnsi="Times New Roman" w:cs="Times New Roman"/>
          <w:b w:val="0"/>
          <w:sz w:val="26"/>
          <w:szCs w:val="26"/>
        </w:rPr>
        <w:t>производилось</w:t>
      </w:r>
      <w:r w:rsidR="002325B1">
        <w:rPr>
          <w:rFonts w:ascii="Times New Roman" w:hAnsi="Times New Roman" w:cs="Times New Roman"/>
          <w:b w:val="0"/>
          <w:sz w:val="26"/>
          <w:szCs w:val="26"/>
        </w:rPr>
        <w:t xml:space="preserve"> на основании утвержденных штатных расписаний по состоянию на 01.</w:t>
      </w:r>
      <w:r w:rsidR="006449CD">
        <w:rPr>
          <w:rFonts w:ascii="Times New Roman" w:hAnsi="Times New Roman" w:cs="Times New Roman"/>
          <w:b w:val="0"/>
          <w:sz w:val="26"/>
          <w:szCs w:val="26"/>
        </w:rPr>
        <w:t>10</w:t>
      </w:r>
      <w:r w:rsidR="002325B1">
        <w:rPr>
          <w:rFonts w:ascii="Times New Roman" w:hAnsi="Times New Roman" w:cs="Times New Roman"/>
          <w:b w:val="0"/>
          <w:sz w:val="26"/>
          <w:szCs w:val="26"/>
        </w:rPr>
        <w:t>.201</w:t>
      </w:r>
      <w:r w:rsidR="006449CD">
        <w:rPr>
          <w:rFonts w:ascii="Times New Roman" w:hAnsi="Times New Roman" w:cs="Times New Roman"/>
          <w:b w:val="0"/>
          <w:sz w:val="26"/>
          <w:szCs w:val="26"/>
        </w:rPr>
        <w:t>2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325B1">
        <w:rPr>
          <w:rFonts w:ascii="Times New Roman" w:hAnsi="Times New Roman" w:cs="Times New Roman"/>
          <w:b w:val="0"/>
          <w:sz w:val="26"/>
          <w:szCs w:val="26"/>
        </w:rPr>
        <w:t>г. Штатная единица руководителя группы в составе централизованной бухгалтерии, которую замещал работник, находящийся в отпуске по уходу за ребенком (по 19.04.2014)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>,</w:t>
      </w:r>
      <w:r w:rsidR="002325B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17270">
        <w:rPr>
          <w:rFonts w:ascii="Times New Roman" w:hAnsi="Times New Roman" w:cs="Times New Roman"/>
          <w:b w:val="0"/>
          <w:sz w:val="26"/>
          <w:szCs w:val="26"/>
        </w:rPr>
        <w:t xml:space="preserve">из штатного расписания </w:t>
      </w:r>
      <w:r w:rsidR="00717270" w:rsidRPr="0023204A">
        <w:rPr>
          <w:rFonts w:ascii="Times New Roman" w:hAnsi="Times New Roman" w:cs="Times New Roman"/>
          <w:b w:val="0"/>
          <w:sz w:val="26"/>
          <w:szCs w:val="26"/>
        </w:rPr>
        <w:t>централизованной бухгалтерии Управления по спорту, туризму и молодежной политики</w:t>
      </w:r>
      <w:r w:rsidR="00717270">
        <w:rPr>
          <w:rFonts w:ascii="Times New Roman" w:hAnsi="Times New Roman" w:cs="Times New Roman"/>
          <w:b w:val="0"/>
          <w:sz w:val="26"/>
          <w:szCs w:val="26"/>
        </w:rPr>
        <w:t xml:space="preserve"> была сокращена</w:t>
      </w:r>
      <w:proofErr w:type="gramEnd"/>
      <w:r w:rsidR="00717270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proofErr w:type="gramStart"/>
      <w:r w:rsidR="00717270">
        <w:rPr>
          <w:rFonts w:ascii="Times New Roman" w:hAnsi="Times New Roman" w:cs="Times New Roman"/>
          <w:b w:val="0"/>
          <w:sz w:val="26"/>
          <w:szCs w:val="26"/>
        </w:rPr>
        <w:t xml:space="preserve">в штатном расписании 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 xml:space="preserve">вновь созданного </w:t>
      </w:r>
      <w:r w:rsidR="00717270" w:rsidRPr="0023204A">
        <w:rPr>
          <w:rFonts w:ascii="Times New Roman" w:hAnsi="Times New Roman" w:cs="Times New Roman"/>
          <w:b w:val="0"/>
          <w:sz w:val="26"/>
          <w:szCs w:val="26"/>
        </w:rPr>
        <w:t>МКУ «Централизованная бухгалтерия учреждений спорта, туризма и молодежной политики»</w:t>
      </w:r>
      <w:r w:rsidR="0071727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717270">
        <w:rPr>
          <w:rFonts w:ascii="Times New Roman" w:hAnsi="Times New Roman" w:cs="Times New Roman"/>
          <w:b w:val="0"/>
          <w:sz w:val="26"/>
          <w:szCs w:val="26"/>
        </w:rPr>
        <w:t>не предусмотрена.</w:t>
      </w:r>
      <w:proofErr w:type="gramEnd"/>
    </w:p>
    <w:p w:rsidR="00717270" w:rsidRDefault="00717270" w:rsidP="001665BA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Таким образом, должностной оклад работника, находящегося в отпуске по уходу за ребенком с 01.</w:t>
      </w:r>
      <w:r w:rsidR="006449CD">
        <w:rPr>
          <w:rFonts w:ascii="Times New Roman" w:hAnsi="Times New Roman" w:cs="Times New Roman"/>
          <w:b w:val="0"/>
          <w:sz w:val="26"/>
          <w:szCs w:val="26"/>
        </w:rPr>
        <w:t>10</w:t>
      </w:r>
      <w:r>
        <w:rPr>
          <w:rFonts w:ascii="Times New Roman" w:hAnsi="Times New Roman" w:cs="Times New Roman"/>
          <w:b w:val="0"/>
          <w:sz w:val="26"/>
          <w:szCs w:val="26"/>
        </w:rPr>
        <w:t>.201</w:t>
      </w:r>
      <w:r w:rsidR="006449CD">
        <w:rPr>
          <w:rFonts w:ascii="Times New Roman" w:hAnsi="Times New Roman" w:cs="Times New Roman"/>
          <w:b w:val="0"/>
          <w:sz w:val="26"/>
          <w:szCs w:val="26"/>
        </w:rPr>
        <w:t>2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не проиндексирован.</w:t>
      </w:r>
      <w:r w:rsidR="008713C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7620F">
        <w:rPr>
          <w:rFonts w:ascii="Times New Roman" w:hAnsi="Times New Roman" w:cs="Times New Roman"/>
          <w:b w:val="0"/>
          <w:sz w:val="26"/>
          <w:szCs w:val="26"/>
        </w:rPr>
        <w:t xml:space="preserve">Соответствующий проект постановления подготовлен </w:t>
      </w:r>
      <w:proofErr w:type="gramStart"/>
      <w:r w:rsidR="0067620F">
        <w:rPr>
          <w:rFonts w:ascii="Times New Roman" w:hAnsi="Times New Roman" w:cs="Times New Roman"/>
          <w:b w:val="0"/>
          <w:sz w:val="26"/>
          <w:szCs w:val="26"/>
        </w:rPr>
        <w:t>в</w:t>
      </w:r>
      <w:r w:rsidR="008713C6">
        <w:rPr>
          <w:rFonts w:ascii="Times New Roman" w:hAnsi="Times New Roman" w:cs="Times New Roman"/>
          <w:b w:val="0"/>
          <w:sz w:val="26"/>
          <w:szCs w:val="26"/>
        </w:rPr>
        <w:t xml:space="preserve"> целях приведения размера должностного оклада по должности руководитель группы в составе централизованной бухгалтерии в соответствии с действующим законодательством</w:t>
      </w:r>
      <w:proofErr w:type="gramEnd"/>
      <w:r w:rsidR="008713C6">
        <w:rPr>
          <w:rFonts w:ascii="Times New Roman" w:hAnsi="Times New Roman" w:cs="Times New Roman"/>
          <w:b w:val="0"/>
          <w:sz w:val="26"/>
          <w:szCs w:val="26"/>
        </w:rPr>
        <w:t>.</w:t>
      </w:r>
      <w:r w:rsidR="006449CD">
        <w:rPr>
          <w:rFonts w:ascii="Times New Roman" w:hAnsi="Times New Roman" w:cs="Times New Roman"/>
          <w:b w:val="0"/>
          <w:sz w:val="26"/>
          <w:szCs w:val="26"/>
        </w:rPr>
        <w:t xml:space="preserve"> Данный работник прервал отпуск по уходу за ребенком и приступил к работе с 01.03.2013 года.</w:t>
      </w:r>
    </w:p>
    <w:p w:rsidR="007B677D" w:rsidRDefault="0003684E" w:rsidP="0003684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Предлагаемые изменения в </w:t>
      </w:r>
      <w:r w:rsidR="00F83F24">
        <w:rPr>
          <w:sz w:val="26"/>
          <w:szCs w:val="26"/>
        </w:rPr>
        <w:t>постановлени</w:t>
      </w:r>
      <w:r w:rsidR="00717270">
        <w:rPr>
          <w:sz w:val="26"/>
          <w:szCs w:val="26"/>
        </w:rPr>
        <w:t>е</w:t>
      </w:r>
      <w:r>
        <w:rPr>
          <w:sz w:val="26"/>
          <w:szCs w:val="26"/>
        </w:rPr>
        <w:t xml:space="preserve"> произв</w:t>
      </w:r>
      <w:r w:rsidR="008713C6">
        <w:rPr>
          <w:sz w:val="26"/>
          <w:szCs w:val="26"/>
        </w:rPr>
        <w:t>одятся</w:t>
      </w:r>
      <w:r>
        <w:rPr>
          <w:sz w:val="26"/>
          <w:szCs w:val="26"/>
        </w:rPr>
        <w:t xml:space="preserve"> в пределах утвержденных </w:t>
      </w:r>
      <w:r w:rsidR="00F83F24">
        <w:rPr>
          <w:sz w:val="26"/>
          <w:szCs w:val="26"/>
        </w:rPr>
        <w:t>бюджетных ассигнований</w:t>
      </w:r>
      <w:r w:rsidR="0067620F">
        <w:rPr>
          <w:sz w:val="26"/>
          <w:szCs w:val="26"/>
        </w:rPr>
        <w:t>,</w:t>
      </w:r>
      <w:r w:rsidR="00F83F24">
        <w:rPr>
          <w:sz w:val="26"/>
          <w:szCs w:val="26"/>
        </w:rPr>
        <w:t xml:space="preserve"> направл</w:t>
      </w:r>
      <w:r w:rsidR="0067620F">
        <w:rPr>
          <w:sz w:val="26"/>
          <w:szCs w:val="26"/>
        </w:rPr>
        <w:t>яемы</w:t>
      </w:r>
      <w:r w:rsidR="00F83F24">
        <w:rPr>
          <w:sz w:val="26"/>
          <w:szCs w:val="26"/>
        </w:rPr>
        <w:t xml:space="preserve">х на оплату труда </w:t>
      </w:r>
      <w:r>
        <w:rPr>
          <w:sz w:val="26"/>
          <w:szCs w:val="26"/>
        </w:rPr>
        <w:t>на 201</w:t>
      </w:r>
      <w:r w:rsidR="006449CD">
        <w:rPr>
          <w:sz w:val="26"/>
          <w:szCs w:val="26"/>
        </w:rPr>
        <w:t>3</w:t>
      </w:r>
      <w:r>
        <w:rPr>
          <w:sz w:val="26"/>
          <w:szCs w:val="26"/>
        </w:rPr>
        <w:t xml:space="preserve"> год.</w:t>
      </w:r>
    </w:p>
    <w:p w:rsidR="007B677D" w:rsidRDefault="007B677D" w:rsidP="007B677D">
      <w:pPr>
        <w:jc w:val="both"/>
        <w:rPr>
          <w:sz w:val="26"/>
          <w:szCs w:val="26"/>
        </w:rPr>
      </w:pPr>
    </w:p>
    <w:p w:rsidR="00CE5FEC" w:rsidRPr="00CE5FEC" w:rsidRDefault="00CE5FEC" w:rsidP="00CD1E0E">
      <w:pPr>
        <w:pStyle w:val="a4"/>
        <w:spacing w:after="0"/>
        <w:jc w:val="both"/>
        <w:rPr>
          <w:sz w:val="26"/>
          <w:szCs w:val="26"/>
        </w:rPr>
      </w:pPr>
    </w:p>
    <w:p w:rsidR="00CD1E0E" w:rsidRPr="00CE5FEC" w:rsidRDefault="007F3E56" w:rsidP="00CD1E0E">
      <w:pPr>
        <w:pStyle w:val="a4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CD1E0E" w:rsidRPr="00CE5FEC">
        <w:rPr>
          <w:sz w:val="26"/>
          <w:szCs w:val="26"/>
        </w:rPr>
        <w:t xml:space="preserve">ачальник Управления </w:t>
      </w:r>
      <w:r w:rsidR="0093093F" w:rsidRPr="00CE5FEC">
        <w:rPr>
          <w:sz w:val="26"/>
          <w:szCs w:val="26"/>
        </w:rPr>
        <w:t xml:space="preserve">труда и </w:t>
      </w:r>
      <w:proofErr w:type="gramStart"/>
      <w:r w:rsidR="0093093F" w:rsidRPr="00CE5FEC">
        <w:rPr>
          <w:sz w:val="26"/>
          <w:szCs w:val="26"/>
        </w:rPr>
        <w:t>трудовых</w:t>
      </w:r>
      <w:proofErr w:type="gramEnd"/>
    </w:p>
    <w:p w:rsidR="00307305" w:rsidRDefault="0093093F" w:rsidP="00CD1E0E">
      <w:pPr>
        <w:pStyle w:val="a4"/>
        <w:spacing w:after="0"/>
        <w:jc w:val="both"/>
        <w:rPr>
          <w:sz w:val="26"/>
          <w:szCs w:val="26"/>
        </w:rPr>
      </w:pPr>
      <w:r w:rsidRPr="00CE5FEC">
        <w:rPr>
          <w:sz w:val="26"/>
          <w:szCs w:val="26"/>
        </w:rPr>
        <w:t>ресурсов</w:t>
      </w:r>
      <w:r w:rsidR="00CD1E0E" w:rsidRPr="00CE5FEC">
        <w:rPr>
          <w:sz w:val="26"/>
          <w:szCs w:val="26"/>
        </w:rPr>
        <w:t xml:space="preserve"> Администрации города Норильска</w:t>
      </w:r>
      <w:r w:rsidR="00CD1E0E" w:rsidRPr="00CE5FEC">
        <w:rPr>
          <w:sz w:val="26"/>
          <w:szCs w:val="26"/>
        </w:rPr>
        <w:tab/>
      </w:r>
      <w:r w:rsidR="00CD1E0E" w:rsidRPr="00CE5FEC">
        <w:rPr>
          <w:sz w:val="26"/>
          <w:szCs w:val="26"/>
        </w:rPr>
        <w:tab/>
      </w:r>
      <w:r w:rsidR="00CD1E0E" w:rsidRPr="00CE5FEC">
        <w:rPr>
          <w:sz w:val="26"/>
          <w:szCs w:val="26"/>
        </w:rPr>
        <w:tab/>
      </w:r>
      <w:r w:rsidR="00CE5FEC">
        <w:rPr>
          <w:sz w:val="26"/>
          <w:szCs w:val="26"/>
        </w:rPr>
        <w:tab/>
      </w:r>
      <w:r w:rsidR="007F3E56">
        <w:rPr>
          <w:sz w:val="26"/>
          <w:szCs w:val="26"/>
        </w:rPr>
        <w:t xml:space="preserve">       Т.В.Сидорко</w:t>
      </w:r>
    </w:p>
    <w:sectPr w:rsidR="00307305" w:rsidSect="00324D44">
      <w:pgSz w:w="11906" w:h="16838"/>
      <w:pgMar w:top="851" w:right="851" w:bottom="709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FAC3A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5A6A4D"/>
    <w:multiLevelType w:val="hybridMultilevel"/>
    <w:tmpl w:val="35961860"/>
    <w:lvl w:ilvl="0" w:tplc="628AE7D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6642E2"/>
    <w:multiLevelType w:val="hybridMultilevel"/>
    <w:tmpl w:val="EA4AABD0"/>
    <w:lvl w:ilvl="0" w:tplc="BF0E215C">
      <w:start w:val="1"/>
      <w:numFmt w:val="decimal"/>
      <w:lvlText w:val="%1."/>
      <w:lvlJc w:val="center"/>
      <w:pPr>
        <w:tabs>
          <w:tab w:val="num" w:pos="397"/>
        </w:tabs>
        <w:ind w:left="340" w:hanging="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E6C2D"/>
    <w:multiLevelType w:val="multilevel"/>
    <w:tmpl w:val="A4C82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59"/>
        </w:tabs>
        <w:ind w:left="9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18"/>
        </w:tabs>
        <w:ind w:left="1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76"/>
        </w:tabs>
        <w:ind w:left="3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75"/>
        </w:tabs>
        <w:ind w:left="4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5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33"/>
        </w:tabs>
        <w:ind w:left="5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92"/>
        </w:tabs>
        <w:ind w:left="6592" w:hanging="1800"/>
      </w:pPr>
      <w:rPr>
        <w:rFonts w:hint="default"/>
      </w:rPr>
    </w:lvl>
  </w:abstractNum>
  <w:abstractNum w:abstractNumId="4">
    <w:nsid w:val="2277552A"/>
    <w:multiLevelType w:val="hybridMultilevel"/>
    <w:tmpl w:val="9AC02426"/>
    <w:lvl w:ilvl="0" w:tplc="1F86BF32">
      <w:start w:val="1"/>
      <w:numFmt w:val="decimal"/>
      <w:lvlText w:val="%1."/>
      <w:lvlJc w:val="center"/>
      <w:pPr>
        <w:tabs>
          <w:tab w:val="num" w:pos="397"/>
        </w:tabs>
        <w:ind w:left="340" w:hanging="52"/>
      </w:pPr>
      <w:rPr>
        <w:rFonts w:ascii="Times New Roman" w:hAnsi="Times New Roman" w:cs="Times New Roman" w:hint="default"/>
      </w:rPr>
    </w:lvl>
    <w:lvl w:ilvl="1" w:tplc="55AE539E">
      <w:numFmt w:val="none"/>
      <w:lvlText w:val=""/>
      <w:lvlJc w:val="left"/>
      <w:pPr>
        <w:tabs>
          <w:tab w:val="num" w:pos="360"/>
        </w:tabs>
      </w:pPr>
    </w:lvl>
    <w:lvl w:ilvl="2" w:tplc="3728446C">
      <w:numFmt w:val="none"/>
      <w:lvlText w:val=""/>
      <w:lvlJc w:val="left"/>
      <w:pPr>
        <w:tabs>
          <w:tab w:val="num" w:pos="360"/>
        </w:tabs>
      </w:pPr>
    </w:lvl>
    <w:lvl w:ilvl="3" w:tplc="649641B2">
      <w:numFmt w:val="none"/>
      <w:lvlText w:val=""/>
      <w:lvlJc w:val="left"/>
      <w:pPr>
        <w:tabs>
          <w:tab w:val="num" w:pos="360"/>
        </w:tabs>
      </w:pPr>
    </w:lvl>
    <w:lvl w:ilvl="4" w:tplc="BF281852">
      <w:numFmt w:val="none"/>
      <w:lvlText w:val=""/>
      <w:lvlJc w:val="left"/>
      <w:pPr>
        <w:tabs>
          <w:tab w:val="num" w:pos="360"/>
        </w:tabs>
      </w:pPr>
    </w:lvl>
    <w:lvl w:ilvl="5" w:tplc="40DCBFD0">
      <w:numFmt w:val="none"/>
      <w:lvlText w:val=""/>
      <w:lvlJc w:val="left"/>
      <w:pPr>
        <w:tabs>
          <w:tab w:val="num" w:pos="360"/>
        </w:tabs>
      </w:pPr>
    </w:lvl>
    <w:lvl w:ilvl="6" w:tplc="2120522E">
      <w:numFmt w:val="none"/>
      <w:lvlText w:val=""/>
      <w:lvlJc w:val="left"/>
      <w:pPr>
        <w:tabs>
          <w:tab w:val="num" w:pos="360"/>
        </w:tabs>
      </w:pPr>
    </w:lvl>
    <w:lvl w:ilvl="7" w:tplc="415278EE">
      <w:numFmt w:val="none"/>
      <w:lvlText w:val=""/>
      <w:lvlJc w:val="left"/>
      <w:pPr>
        <w:tabs>
          <w:tab w:val="num" w:pos="360"/>
        </w:tabs>
      </w:pPr>
    </w:lvl>
    <w:lvl w:ilvl="8" w:tplc="E47AD77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2D75486"/>
    <w:multiLevelType w:val="multilevel"/>
    <w:tmpl w:val="C1509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6">
    <w:nsid w:val="2B5F16F9"/>
    <w:multiLevelType w:val="hybridMultilevel"/>
    <w:tmpl w:val="08D42B8C"/>
    <w:lvl w:ilvl="0" w:tplc="93B4D29E">
      <w:start w:val="1"/>
      <w:numFmt w:val="decimal"/>
      <w:lvlText w:val="%1."/>
      <w:lvlJc w:val="center"/>
      <w:pPr>
        <w:tabs>
          <w:tab w:val="num" w:pos="-57"/>
        </w:tabs>
        <w:ind w:left="-57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C849E2"/>
    <w:multiLevelType w:val="multilevel"/>
    <w:tmpl w:val="469C3F94"/>
    <w:lvl w:ilvl="0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6079C"/>
    <w:multiLevelType w:val="hybridMultilevel"/>
    <w:tmpl w:val="C540CDA8"/>
    <w:lvl w:ilvl="0" w:tplc="2ACE973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3D5E92C6">
      <w:numFmt w:val="none"/>
      <w:lvlText w:val=""/>
      <w:lvlJc w:val="left"/>
      <w:pPr>
        <w:tabs>
          <w:tab w:val="num" w:pos="360"/>
        </w:tabs>
      </w:pPr>
    </w:lvl>
    <w:lvl w:ilvl="2" w:tplc="26F4BB2C">
      <w:numFmt w:val="none"/>
      <w:lvlText w:val=""/>
      <w:lvlJc w:val="left"/>
      <w:pPr>
        <w:tabs>
          <w:tab w:val="num" w:pos="360"/>
        </w:tabs>
      </w:pPr>
    </w:lvl>
    <w:lvl w:ilvl="3" w:tplc="3CF04B0C">
      <w:numFmt w:val="none"/>
      <w:lvlText w:val=""/>
      <w:lvlJc w:val="left"/>
      <w:pPr>
        <w:tabs>
          <w:tab w:val="num" w:pos="360"/>
        </w:tabs>
      </w:pPr>
    </w:lvl>
    <w:lvl w:ilvl="4" w:tplc="8D0C6B22">
      <w:numFmt w:val="none"/>
      <w:lvlText w:val=""/>
      <w:lvlJc w:val="left"/>
      <w:pPr>
        <w:tabs>
          <w:tab w:val="num" w:pos="360"/>
        </w:tabs>
      </w:pPr>
    </w:lvl>
    <w:lvl w:ilvl="5" w:tplc="99ACEA2E">
      <w:numFmt w:val="none"/>
      <w:lvlText w:val=""/>
      <w:lvlJc w:val="left"/>
      <w:pPr>
        <w:tabs>
          <w:tab w:val="num" w:pos="360"/>
        </w:tabs>
      </w:pPr>
    </w:lvl>
    <w:lvl w:ilvl="6" w:tplc="A3A6C3C0">
      <w:numFmt w:val="none"/>
      <w:lvlText w:val=""/>
      <w:lvlJc w:val="left"/>
      <w:pPr>
        <w:tabs>
          <w:tab w:val="num" w:pos="360"/>
        </w:tabs>
      </w:pPr>
    </w:lvl>
    <w:lvl w:ilvl="7" w:tplc="3C24835A">
      <w:numFmt w:val="none"/>
      <w:lvlText w:val=""/>
      <w:lvlJc w:val="left"/>
      <w:pPr>
        <w:tabs>
          <w:tab w:val="num" w:pos="360"/>
        </w:tabs>
      </w:pPr>
    </w:lvl>
    <w:lvl w:ilvl="8" w:tplc="8C2ACB1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9947B88"/>
    <w:multiLevelType w:val="hybridMultilevel"/>
    <w:tmpl w:val="35961860"/>
    <w:lvl w:ilvl="0" w:tplc="628AE7D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257DD3"/>
    <w:multiLevelType w:val="hybridMultilevel"/>
    <w:tmpl w:val="BC4A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57003"/>
    <w:multiLevelType w:val="hybridMultilevel"/>
    <w:tmpl w:val="C04E21EE"/>
    <w:lvl w:ilvl="0" w:tplc="BE2E61CA">
      <w:start w:val="1"/>
      <w:numFmt w:val="decimal"/>
      <w:lvlText w:val="%1."/>
      <w:lvlJc w:val="center"/>
      <w:pPr>
        <w:tabs>
          <w:tab w:val="num" w:pos="180"/>
        </w:tabs>
        <w:ind w:left="1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636CBA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6473E9"/>
    <w:multiLevelType w:val="hybridMultilevel"/>
    <w:tmpl w:val="1818CA92"/>
    <w:lvl w:ilvl="0" w:tplc="C8CE1338">
      <w:start w:val="1"/>
      <w:numFmt w:val="decimal"/>
      <w:lvlText w:val="%1."/>
      <w:lvlJc w:val="left"/>
      <w:pPr>
        <w:tabs>
          <w:tab w:val="num" w:pos="648"/>
        </w:tabs>
        <w:ind w:left="648" w:hanging="5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791C09"/>
    <w:multiLevelType w:val="hybridMultilevel"/>
    <w:tmpl w:val="ED403FF4"/>
    <w:lvl w:ilvl="0" w:tplc="45986A9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50701D"/>
    <w:multiLevelType w:val="hybridMultilevel"/>
    <w:tmpl w:val="56D47AC8"/>
    <w:lvl w:ilvl="0" w:tplc="0419001B">
      <w:start w:val="1"/>
      <w:numFmt w:val="lowerRoman"/>
      <w:lvlText w:val="%1."/>
      <w:lvlJc w:val="righ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9372B"/>
    <w:multiLevelType w:val="multilevel"/>
    <w:tmpl w:val="08D42B8C"/>
    <w:lvl w:ilvl="0">
      <w:start w:val="1"/>
      <w:numFmt w:val="decimal"/>
      <w:lvlText w:val="%1."/>
      <w:lvlJc w:val="center"/>
      <w:pPr>
        <w:tabs>
          <w:tab w:val="num" w:pos="-57"/>
        </w:tabs>
        <w:ind w:left="-57"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0827A4"/>
    <w:multiLevelType w:val="hybridMultilevel"/>
    <w:tmpl w:val="9C0E46C0"/>
    <w:lvl w:ilvl="0" w:tplc="C0FE4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1B4AAE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F19C8"/>
    <w:multiLevelType w:val="hybridMultilevel"/>
    <w:tmpl w:val="42A4DF1C"/>
    <w:lvl w:ilvl="0" w:tplc="BD18D228">
      <w:start w:val="1"/>
      <w:numFmt w:val="decimal"/>
      <w:lvlText w:val="%1."/>
      <w:lvlJc w:val="center"/>
      <w:pPr>
        <w:tabs>
          <w:tab w:val="num" w:pos="57"/>
        </w:tabs>
        <w:ind w:left="57" w:firstLine="231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AF1321"/>
    <w:multiLevelType w:val="hybridMultilevel"/>
    <w:tmpl w:val="01C43E2C"/>
    <w:lvl w:ilvl="0" w:tplc="9D52D6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1E14F3"/>
    <w:multiLevelType w:val="hybridMultilevel"/>
    <w:tmpl w:val="87262ED4"/>
    <w:lvl w:ilvl="0" w:tplc="6CA0A1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7B400A3D"/>
    <w:multiLevelType w:val="hybridMultilevel"/>
    <w:tmpl w:val="469C3F94"/>
    <w:lvl w:ilvl="0" w:tplc="B79C74A4">
      <w:start w:val="1"/>
      <w:numFmt w:val="decimal"/>
      <w:lvlText w:val="%1."/>
      <w:lvlJc w:val="left"/>
      <w:pPr>
        <w:ind w:left="170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1610B5"/>
    <w:multiLevelType w:val="hybridMultilevel"/>
    <w:tmpl w:val="C04E21EE"/>
    <w:lvl w:ilvl="0" w:tplc="BE2E61CA">
      <w:start w:val="1"/>
      <w:numFmt w:val="decimal"/>
      <w:lvlText w:val="%1."/>
      <w:lvlJc w:val="center"/>
      <w:pPr>
        <w:tabs>
          <w:tab w:val="num" w:pos="180"/>
        </w:tabs>
        <w:ind w:left="1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1"/>
  </w:num>
  <w:num w:numId="4">
    <w:abstractNumId w:val="19"/>
  </w:num>
  <w:num w:numId="5">
    <w:abstractNumId w:val="13"/>
  </w:num>
  <w:num w:numId="6">
    <w:abstractNumId w:val="8"/>
  </w:num>
  <w:num w:numId="7">
    <w:abstractNumId w:val="4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0"/>
  </w:num>
  <w:num w:numId="12">
    <w:abstractNumId w:val="7"/>
  </w:num>
  <w:num w:numId="13">
    <w:abstractNumId w:val="5"/>
  </w:num>
  <w:num w:numId="14">
    <w:abstractNumId w:val="9"/>
  </w:num>
  <w:num w:numId="15">
    <w:abstractNumId w:val="2"/>
  </w:num>
  <w:num w:numId="16">
    <w:abstractNumId w:val="1"/>
  </w:num>
  <w:num w:numId="17">
    <w:abstractNumId w:val="11"/>
  </w:num>
  <w:num w:numId="18">
    <w:abstractNumId w:val="23"/>
  </w:num>
  <w:num w:numId="19">
    <w:abstractNumId w:val="10"/>
  </w:num>
  <w:num w:numId="20">
    <w:abstractNumId w:val="18"/>
  </w:num>
  <w:num w:numId="21">
    <w:abstractNumId w:val="20"/>
  </w:num>
  <w:num w:numId="22">
    <w:abstractNumId w:val="22"/>
  </w:num>
  <w:num w:numId="23">
    <w:abstractNumId w:val="12"/>
  </w:num>
  <w:num w:numId="24">
    <w:abstractNumId w:val="14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B55B3"/>
    <w:rsid w:val="000032EA"/>
    <w:rsid w:val="000070B3"/>
    <w:rsid w:val="000100D4"/>
    <w:rsid w:val="00010C20"/>
    <w:rsid w:val="00013452"/>
    <w:rsid w:val="00025AEB"/>
    <w:rsid w:val="00026234"/>
    <w:rsid w:val="00035683"/>
    <w:rsid w:val="0003684E"/>
    <w:rsid w:val="00042D20"/>
    <w:rsid w:val="000560D4"/>
    <w:rsid w:val="0006132B"/>
    <w:rsid w:val="00061D90"/>
    <w:rsid w:val="000669B0"/>
    <w:rsid w:val="00075F10"/>
    <w:rsid w:val="00084980"/>
    <w:rsid w:val="00094E3B"/>
    <w:rsid w:val="00097EB5"/>
    <w:rsid w:val="000A1542"/>
    <w:rsid w:val="000B34CB"/>
    <w:rsid w:val="000C1237"/>
    <w:rsid w:val="000C25BD"/>
    <w:rsid w:val="000D08FE"/>
    <w:rsid w:val="000D1A86"/>
    <w:rsid w:val="000E3EAB"/>
    <w:rsid w:val="000F7EE3"/>
    <w:rsid w:val="00101280"/>
    <w:rsid w:val="00103A46"/>
    <w:rsid w:val="00107D77"/>
    <w:rsid w:val="001106ED"/>
    <w:rsid w:val="00112800"/>
    <w:rsid w:val="00116A13"/>
    <w:rsid w:val="00127BBC"/>
    <w:rsid w:val="00142C65"/>
    <w:rsid w:val="0014564D"/>
    <w:rsid w:val="00150551"/>
    <w:rsid w:val="001525E2"/>
    <w:rsid w:val="00155E39"/>
    <w:rsid w:val="001665BA"/>
    <w:rsid w:val="0016789D"/>
    <w:rsid w:val="00174C55"/>
    <w:rsid w:val="00175B37"/>
    <w:rsid w:val="001767FB"/>
    <w:rsid w:val="00183853"/>
    <w:rsid w:val="00185325"/>
    <w:rsid w:val="001910E5"/>
    <w:rsid w:val="00192F34"/>
    <w:rsid w:val="00194313"/>
    <w:rsid w:val="00195A3A"/>
    <w:rsid w:val="00195D26"/>
    <w:rsid w:val="001A1D79"/>
    <w:rsid w:val="001A2EAD"/>
    <w:rsid w:val="001A7A45"/>
    <w:rsid w:val="001B4800"/>
    <w:rsid w:val="001B72EC"/>
    <w:rsid w:val="001C582C"/>
    <w:rsid w:val="001C778D"/>
    <w:rsid w:val="001D1228"/>
    <w:rsid w:val="001D2F98"/>
    <w:rsid w:val="001D4778"/>
    <w:rsid w:val="001D48FE"/>
    <w:rsid w:val="001D51BD"/>
    <w:rsid w:val="001D7DA6"/>
    <w:rsid w:val="001E14E6"/>
    <w:rsid w:val="001E4C86"/>
    <w:rsid w:val="001E6018"/>
    <w:rsid w:val="001E765E"/>
    <w:rsid w:val="002025A9"/>
    <w:rsid w:val="00214CF5"/>
    <w:rsid w:val="0021634A"/>
    <w:rsid w:val="00224C33"/>
    <w:rsid w:val="00231B4C"/>
    <w:rsid w:val="0023204A"/>
    <w:rsid w:val="002325B1"/>
    <w:rsid w:val="0023479E"/>
    <w:rsid w:val="00234B67"/>
    <w:rsid w:val="00236914"/>
    <w:rsid w:val="002401D1"/>
    <w:rsid w:val="00240C4F"/>
    <w:rsid w:val="00256F83"/>
    <w:rsid w:val="0026324A"/>
    <w:rsid w:val="00273EA4"/>
    <w:rsid w:val="00273F67"/>
    <w:rsid w:val="0027632E"/>
    <w:rsid w:val="002840D7"/>
    <w:rsid w:val="00284A54"/>
    <w:rsid w:val="0028621D"/>
    <w:rsid w:val="00294574"/>
    <w:rsid w:val="00294F5F"/>
    <w:rsid w:val="00296E9B"/>
    <w:rsid w:val="002A6306"/>
    <w:rsid w:val="002B337E"/>
    <w:rsid w:val="002B353F"/>
    <w:rsid w:val="002C3729"/>
    <w:rsid w:val="002D1725"/>
    <w:rsid w:val="002D3352"/>
    <w:rsid w:val="002D4D77"/>
    <w:rsid w:val="002E021E"/>
    <w:rsid w:val="002E1475"/>
    <w:rsid w:val="002E68A3"/>
    <w:rsid w:val="002F51E5"/>
    <w:rsid w:val="003004ED"/>
    <w:rsid w:val="00303B3D"/>
    <w:rsid w:val="00307305"/>
    <w:rsid w:val="003123E9"/>
    <w:rsid w:val="00324D44"/>
    <w:rsid w:val="0033098E"/>
    <w:rsid w:val="00330A89"/>
    <w:rsid w:val="003403AB"/>
    <w:rsid w:val="00341870"/>
    <w:rsid w:val="003440B3"/>
    <w:rsid w:val="00345BB3"/>
    <w:rsid w:val="00371D5C"/>
    <w:rsid w:val="003734A6"/>
    <w:rsid w:val="00383799"/>
    <w:rsid w:val="003843E4"/>
    <w:rsid w:val="00387395"/>
    <w:rsid w:val="00393498"/>
    <w:rsid w:val="003A0BB1"/>
    <w:rsid w:val="003A16CB"/>
    <w:rsid w:val="003A2C0B"/>
    <w:rsid w:val="003A7966"/>
    <w:rsid w:val="003B1191"/>
    <w:rsid w:val="003B55B3"/>
    <w:rsid w:val="003C1868"/>
    <w:rsid w:val="003C4271"/>
    <w:rsid w:val="003C616B"/>
    <w:rsid w:val="003C6372"/>
    <w:rsid w:val="003C73E5"/>
    <w:rsid w:val="003C759D"/>
    <w:rsid w:val="003D7AAA"/>
    <w:rsid w:val="003F19B9"/>
    <w:rsid w:val="003F2DF0"/>
    <w:rsid w:val="00404C7D"/>
    <w:rsid w:val="00405D27"/>
    <w:rsid w:val="00405D3E"/>
    <w:rsid w:val="00414A7A"/>
    <w:rsid w:val="00431E58"/>
    <w:rsid w:val="00437C5F"/>
    <w:rsid w:val="0044441C"/>
    <w:rsid w:val="0045251B"/>
    <w:rsid w:val="004616A6"/>
    <w:rsid w:val="00461E09"/>
    <w:rsid w:val="004651E1"/>
    <w:rsid w:val="004815BA"/>
    <w:rsid w:val="00485BCA"/>
    <w:rsid w:val="0049209C"/>
    <w:rsid w:val="0049242C"/>
    <w:rsid w:val="00495C46"/>
    <w:rsid w:val="004A067A"/>
    <w:rsid w:val="004A07CD"/>
    <w:rsid w:val="004A1543"/>
    <w:rsid w:val="004A3E9A"/>
    <w:rsid w:val="004A478F"/>
    <w:rsid w:val="004B4482"/>
    <w:rsid w:val="004C104F"/>
    <w:rsid w:val="004D0123"/>
    <w:rsid w:val="004D4593"/>
    <w:rsid w:val="004E06D2"/>
    <w:rsid w:val="004E4686"/>
    <w:rsid w:val="004F5FE5"/>
    <w:rsid w:val="00502D6F"/>
    <w:rsid w:val="00510C32"/>
    <w:rsid w:val="00511264"/>
    <w:rsid w:val="005132C1"/>
    <w:rsid w:val="005132C7"/>
    <w:rsid w:val="005137B8"/>
    <w:rsid w:val="00514894"/>
    <w:rsid w:val="00514AA2"/>
    <w:rsid w:val="00522782"/>
    <w:rsid w:val="00523839"/>
    <w:rsid w:val="005256AA"/>
    <w:rsid w:val="00526062"/>
    <w:rsid w:val="00526105"/>
    <w:rsid w:val="005261D7"/>
    <w:rsid w:val="00530E0D"/>
    <w:rsid w:val="00533B1E"/>
    <w:rsid w:val="00535C64"/>
    <w:rsid w:val="00556436"/>
    <w:rsid w:val="00556764"/>
    <w:rsid w:val="00556855"/>
    <w:rsid w:val="00562492"/>
    <w:rsid w:val="00563D8A"/>
    <w:rsid w:val="005640B1"/>
    <w:rsid w:val="0057667C"/>
    <w:rsid w:val="005849C0"/>
    <w:rsid w:val="00593545"/>
    <w:rsid w:val="005956BE"/>
    <w:rsid w:val="005A420B"/>
    <w:rsid w:val="005A50B0"/>
    <w:rsid w:val="005A62A5"/>
    <w:rsid w:val="005B09DD"/>
    <w:rsid w:val="005B1F4A"/>
    <w:rsid w:val="005B28AA"/>
    <w:rsid w:val="005B35AD"/>
    <w:rsid w:val="005B6DE7"/>
    <w:rsid w:val="005C2769"/>
    <w:rsid w:val="005C46C6"/>
    <w:rsid w:val="005C7746"/>
    <w:rsid w:val="005E1654"/>
    <w:rsid w:val="005E1BF0"/>
    <w:rsid w:val="005E4D1E"/>
    <w:rsid w:val="005F15E2"/>
    <w:rsid w:val="005F1F79"/>
    <w:rsid w:val="006052B4"/>
    <w:rsid w:val="00617339"/>
    <w:rsid w:val="006204E4"/>
    <w:rsid w:val="0063532C"/>
    <w:rsid w:val="006361C2"/>
    <w:rsid w:val="00637CA3"/>
    <w:rsid w:val="00642342"/>
    <w:rsid w:val="006449CD"/>
    <w:rsid w:val="006505C3"/>
    <w:rsid w:val="00655B65"/>
    <w:rsid w:val="00656145"/>
    <w:rsid w:val="00662FAF"/>
    <w:rsid w:val="00663D99"/>
    <w:rsid w:val="00670809"/>
    <w:rsid w:val="00674AE4"/>
    <w:rsid w:val="0067620F"/>
    <w:rsid w:val="00676D5C"/>
    <w:rsid w:val="00677538"/>
    <w:rsid w:val="00680566"/>
    <w:rsid w:val="0068128D"/>
    <w:rsid w:val="00681B0C"/>
    <w:rsid w:val="006904FE"/>
    <w:rsid w:val="00696611"/>
    <w:rsid w:val="00697E58"/>
    <w:rsid w:val="006A0435"/>
    <w:rsid w:val="006A56FA"/>
    <w:rsid w:val="006A5C4C"/>
    <w:rsid w:val="006A7F24"/>
    <w:rsid w:val="006B665C"/>
    <w:rsid w:val="006C1AE8"/>
    <w:rsid w:val="006D3BCC"/>
    <w:rsid w:val="006D4502"/>
    <w:rsid w:val="006D6801"/>
    <w:rsid w:val="006E4FE1"/>
    <w:rsid w:val="006E53F3"/>
    <w:rsid w:val="006E5745"/>
    <w:rsid w:val="006E786D"/>
    <w:rsid w:val="006F09DE"/>
    <w:rsid w:val="006F2B0D"/>
    <w:rsid w:val="00701237"/>
    <w:rsid w:val="007038A2"/>
    <w:rsid w:val="007075C3"/>
    <w:rsid w:val="00707F84"/>
    <w:rsid w:val="007162CE"/>
    <w:rsid w:val="007167F6"/>
    <w:rsid w:val="00717270"/>
    <w:rsid w:val="00721E2B"/>
    <w:rsid w:val="007230A6"/>
    <w:rsid w:val="00725BA6"/>
    <w:rsid w:val="00730A6E"/>
    <w:rsid w:val="00750CAD"/>
    <w:rsid w:val="00760A2E"/>
    <w:rsid w:val="00765E42"/>
    <w:rsid w:val="007664BB"/>
    <w:rsid w:val="0077293F"/>
    <w:rsid w:val="00774AC2"/>
    <w:rsid w:val="00782197"/>
    <w:rsid w:val="00782D36"/>
    <w:rsid w:val="00791A2E"/>
    <w:rsid w:val="00792705"/>
    <w:rsid w:val="00793F74"/>
    <w:rsid w:val="00794BF8"/>
    <w:rsid w:val="007A16CE"/>
    <w:rsid w:val="007A18F2"/>
    <w:rsid w:val="007A30CD"/>
    <w:rsid w:val="007A3588"/>
    <w:rsid w:val="007A50C9"/>
    <w:rsid w:val="007A7B06"/>
    <w:rsid w:val="007B2352"/>
    <w:rsid w:val="007B3D91"/>
    <w:rsid w:val="007B59B6"/>
    <w:rsid w:val="007B677D"/>
    <w:rsid w:val="007C4326"/>
    <w:rsid w:val="007D09C6"/>
    <w:rsid w:val="007D74DF"/>
    <w:rsid w:val="007E4D61"/>
    <w:rsid w:val="007F3E56"/>
    <w:rsid w:val="007F40B4"/>
    <w:rsid w:val="007F71A0"/>
    <w:rsid w:val="007F74C7"/>
    <w:rsid w:val="0080067B"/>
    <w:rsid w:val="00802139"/>
    <w:rsid w:val="0080255B"/>
    <w:rsid w:val="00810EFA"/>
    <w:rsid w:val="008127AD"/>
    <w:rsid w:val="00813420"/>
    <w:rsid w:val="00814DC8"/>
    <w:rsid w:val="0082044A"/>
    <w:rsid w:val="00825386"/>
    <w:rsid w:val="008262BF"/>
    <w:rsid w:val="00826AAD"/>
    <w:rsid w:val="00830AE6"/>
    <w:rsid w:val="00837CD1"/>
    <w:rsid w:val="00841ECA"/>
    <w:rsid w:val="00847363"/>
    <w:rsid w:val="008505AB"/>
    <w:rsid w:val="0085071B"/>
    <w:rsid w:val="0085277A"/>
    <w:rsid w:val="00852947"/>
    <w:rsid w:val="008530A4"/>
    <w:rsid w:val="0086331B"/>
    <w:rsid w:val="008655E5"/>
    <w:rsid w:val="008713C6"/>
    <w:rsid w:val="0088181A"/>
    <w:rsid w:val="00883098"/>
    <w:rsid w:val="00883560"/>
    <w:rsid w:val="008849B1"/>
    <w:rsid w:val="00890B62"/>
    <w:rsid w:val="00895D9E"/>
    <w:rsid w:val="00897A4B"/>
    <w:rsid w:val="008A030E"/>
    <w:rsid w:val="008A18D5"/>
    <w:rsid w:val="008A1A51"/>
    <w:rsid w:val="008A2908"/>
    <w:rsid w:val="008B04E8"/>
    <w:rsid w:val="008B53C6"/>
    <w:rsid w:val="008B7C45"/>
    <w:rsid w:val="008D1EF5"/>
    <w:rsid w:val="008D355F"/>
    <w:rsid w:val="008D5FD0"/>
    <w:rsid w:val="008E0B98"/>
    <w:rsid w:val="008E1996"/>
    <w:rsid w:val="008E3284"/>
    <w:rsid w:val="008E3501"/>
    <w:rsid w:val="008F24B0"/>
    <w:rsid w:val="008F763F"/>
    <w:rsid w:val="009020CA"/>
    <w:rsid w:val="0091216E"/>
    <w:rsid w:val="00912A53"/>
    <w:rsid w:val="00917BD1"/>
    <w:rsid w:val="00921BAD"/>
    <w:rsid w:val="00925473"/>
    <w:rsid w:val="00925507"/>
    <w:rsid w:val="009273AB"/>
    <w:rsid w:val="0093093F"/>
    <w:rsid w:val="009320E0"/>
    <w:rsid w:val="00932457"/>
    <w:rsid w:val="00933443"/>
    <w:rsid w:val="00934979"/>
    <w:rsid w:val="0094023B"/>
    <w:rsid w:val="0094381F"/>
    <w:rsid w:val="009578FF"/>
    <w:rsid w:val="00960616"/>
    <w:rsid w:val="00960BC1"/>
    <w:rsid w:val="009641EC"/>
    <w:rsid w:val="00985F7E"/>
    <w:rsid w:val="009906E4"/>
    <w:rsid w:val="0099573F"/>
    <w:rsid w:val="009A090E"/>
    <w:rsid w:val="009A3D6A"/>
    <w:rsid w:val="009D274F"/>
    <w:rsid w:val="009D3EF4"/>
    <w:rsid w:val="009D7F7F"/>
    <w:rsid w:val="009E4CC8"/>
    <w:rsid w:val="009F0DC1"/>
    <w:rsid w:val="009F1D26"/>
    <w:rsid w:val="009F7193"/>
    <w:rsid w:val="00A000AA"/>
    <w:rsid w:val="00A0523F"/>
    <w:rsid w:val="00A12697"/>
    <w:rsid w:val="00A12A6C"/>
    <w:rsid w:val="00A178B8"/>
    <w:rsid w:val="00A3575A"/>
    <w:rsid w:val="00A43C89"/>
    <w:rsid w:val="00A44F6F"/>
    <w:rsid w:val="00A51196"/>
    <w:rsid w:val="00A60809"/>
    <w:rsid w:val="00A73636"/>
    <w:rsid w:val="00A74572"/>
    <w:rsid w:val="00A74F54"/>
    <w:rsid w:val="00A75556"/>
    <w:rsid w:val="00A81BAC"/>
    <w:rsid w:val="00A8431F"/>
    <w:rsid w:val="00A8763D"/>
    <w:rsid w:val="00A950F7"/>
    <w:rsid w:val="00A95427"/>
    <w:rsid w:val="00AA48EE"/>
    <w:rsid w:val="00AA645B"/>
    <w:rsid w:val="00AB1A07"/>
    <w:rsid w:val="00AB61C9"/>
    <w:rsid w:val="00AC02A7"/>
    <w:rsid w:val="00AC06E1"/>
    <w:rsid w:val="00AC2AA6"/>
    <w:rsid w:val="00AC30A6"/>
    <w:rsid w:val="00AC5209"/>
    <w:rsid w:val="00AE078B"/>
    <w:rsid w:val="00AE1E73"/>
    <w:rsid w:val="00AE5FCA"/>
    <w:rsid w:val="00AE6534"/>
    <w:rsid w:val="00AF0EDD"/>
    <w:rsid w:val="00AF10A6"/>
    <w:rsid w:val="00AF4FDC"/>
    <w:rsid w:val="00B00563"/>
    <w:rsid w:val="00B00F67"/>
    <w:rsid w:val="00B10249"/>
    <w:rsid w:val="00B15D18"/>
    <w:rsid w:val="00B207E3"/>
    <w:rsid w:val="00B325F7"/>
    <w:rsid w:val="00B3617D"/>
    <w:rsid w:val="00B509CE"/>
    <w:rsid w:val="00B55DFD"/>
    <w:rsid w:val="00B62D8E"/>
    <w:rsid w:val="00B62DEA"/>
    <w:rsid w:val="00B63609"/>
    <w:rsid w:val="00B67796"/>
    <w:rsid w:val="00B81F33"/>
    <w:rsid w:val="00B85B29"/>
    <w:rsid w:val="00B9325A"/>
    <w:rsid w:val="00B955B8"/>
    <w:rsid w:val="00BA2EB7"/>
    <w:rsid w:val="00BB33F6"/>
    <w:rsid w:val="00BB4CC7"/>
    <w:rsid w:val="00BB530D"/>
    <w:rsid w:val="00BB623B"/>
    <w:rsid w:val="00BC3AC3"/>
    <w:rsid w:val="00BD09A5"/>
    <w:rsid w:val="00BD2008"/>
    <w:rsid w:val="00BD4685"/>
    <w:rsid w:val="00BD7567"/>
    <w:rsid w:val="00BE565D"/>
    <w:rsid w:val="00C11139"/>
    <w:rsid w:val="00C17309"/>
    <w:rsid w:val="00C243AA"/>
    <w:rsid w:val="00C361AF"/>
    <w:rsid w:val="00C44FF7"/>
    <w:rsid w:val="00C65780"/>
    <w:rsid w:val="00C6727C"/>
    <w:rsid w:val="00C76153"/>
    <w:rsid w:val="00C80D11"/>
    <w:rsid w:val="00C83D25"/>
    <w:rsid w:val="00C844DA"/>
    <w:rsid w:val="00C86227"/>
    <w:rsid w:val="00C86874"/>
    <w:rsid w:val="00CA5416"/>
    <w:rsid w:val="00CB2631"/>
    <w:rsid w:val="00CB34A4"/>
    <w:rsid w:val="00CB6C5C"/>
    <w:rsid w:val="00CC0054"/>
    <w:rsid w:val="00CD1E0E"/>
    <w:rsid w:val="00CD52FA"/>
    <w:rsid w:val="00CD77C6"/>
    <w:rsid w:val="00CE5458"/>
    <w:rsid w:val="00CE5FEC"/>
    <w:rsid w:val="00CF2A68"/>
    <w:rsid w:val="00CF50B2"/>
    <w:rsid w:val="00D034CA"/>
    <w:rsid w:val="00D209D2"/>
    <w:rsid w:val="00D20FB2"/>
    <w:rsid w:val="00D232DD"/>
    <w:rsid w:val="00D24439"/>
    <w:rsid w:val="00D24C7A"/>
    <w:rsid w:val="00D33113"/>
    <w:rsid w:val="00D401D6"/>
    <w:rsid w:val="00D45541"/>
    <w:rsid w:val="00D52055"/>
    <w:rsid w:val="00D548CB"/>
    <w:rsid w:val="00D61ACC"/>
    <w:rsid w:val="00D61F8A"/>
    <w:rsid w:val="00D67AC5"/>
    <w:rsid w:val="00D8163C"/>
    <w:rsid w:val="00D82FB2"/>
    <w:rsid w:val="00D974AE"/>
    <w:rsid w:val="00D97C97"/>
    <w:rsid w:val="00D97E0E"/>
    <w:rsid w:val="00DA0A90"/>
    <w:rsid w:val="00DA6526"/>
    <w:rsid w:val="00DB5813"/>
    <w:rsid w:val="00DB7D5C"/>
    <w:rsid w:val="00DB7E31"/>
    <w:rsid w:val="00DC35AB"/>
    <w:rsid w:val="00DC4F65"/>
    <w:rsid w:val="00DC610D"/>
    <w:rsid w:val="00DD40D9"/>
    <w:rsid w:val="00DD7E4A"/>
    <w:rsid w:val="00DE2E6E"/>
    <w:rsid w:val="00DF0933"/>
    <w:rsid w:val="00E0687E"/>
    <w:rsid w:val="00E172E4"/>
    <w:rsid w:val="00E17660"/>
    <w:rsid w:val="00E2047B"/>
    <w:rsid w:val="00E21C8E"/>
    <w:rsid w:val="00E22A68"/>
    <w:rsid w:val="00E230F4"/>
    <w:rsid w:val="00E24798"/>
    <w:rsid w:val="00E34BAA"/>
    <w:rsid w:val="00E362A8"/>
    <w:rsid w:val="00E42F9A"/>
    <w:rsid w:val="00E56B57"/>
    <w:rsid w:val="00E7415C"/>
    <w:rsid w:val="00E74317"/>
    <w:rsid w:val="00E77388"/>
    <w:rsid w:val="00E774C1"/>
    <w:rsid w:val="00E77622"/>
    <w:rsid w:val="00E7790D"/>
    <w:rsid w:val="00E8320B"/>
    <w:rsid w:val="00E869DB"/>
    <w:rsid w:val="00E87508"/>
    <w:rsid w:val="00E9062C"/>
    <w:rsid w:val="00EA16EF"/>
    <w:rsid w:val="00EA4004"/>
    <w:rsid w:val="00EA5D74"/>
    <w:rsid w:val="00EB3B53"/>
    <w:rsid w:val="00EB49B6"/>
    <w:rsid w:val="00EC4A50"/>
    <w:rsid w:val="00EC55AB"/>
    <w:rsid w:val="00ED5444"/>
    <w:rsid w:val="00EE56A8"/>
    <w:rsid w:val="00EE597E"/>
    <w:rsid w:val="00EE6627"/>
    <w:rsid w:val="00EE70CA"/>
    <w:rsid w:val="00EF725A"/>
    <w:rsid w:val="00F010B4"/>
    <w:rsid w:val="00F062FB"/>
    <w:rsid w:val="00F1295A"/>
    <w:rsid w:val="00F1494A"/>
    <w:rsid w:val="00F35367"/>
    <w:rsid w:val="00F43094"/>
    <w:rsid w:val="00F45659"/>
    <w:rsid w:val="00F45963"/>
    <w:rsid w:val="00F4724A"/>
    <w:rsid w:val="00F4733E"/>
    <w:rsid w:val="00F52B26"/>
    <w:rsid w:val="00F540B5"/>
    <w:rsid w:val="00F629D3"/>
    <w:rsid w:val="00F70617"/>
    <w:rsid w:val="00F7293A"/>
    <w:rsid w:val="00F73617"/>
    <w:rsid w:val="00F809E1"/>
    <w:rsid w:val="00F83F24"/>
    <w:rsid w:val="00F84768"/>
    <w:rsid w:val="00F94CFD"/>
    <w:rsid w:val="00F952BF"/>
    <w:rsid w:val="00FB1E6A"/>
    <w:rsid w:val="00FC3BF1"/>
    <w:rsid w:val="00FC4751"/>
    <w:rsid w:val="00FD363D"/>
    <w:rsid w:val="00FE085C"/>
    <w:rsid w:val="00FE154C"/>
    <w:rsid w:val="00FF0460"/>
    <w:rsid w:val="00FF4F40"/>
    <w:rsid w:val="00FF7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B55B3"/>
    <w:rPr>
      <w:sz w:val="24"/>
      <w:szCs w:val="24"/>
    </w:rPr>
  </w:style>
  <w:style w:type="paragraph" w:styleId="1">
    <w:name w:val="heading 1"/>
    <w:basedOn w:val="a0"/>
    <w:next w:val="a0"/>
    <w:qFormat/>
    <w:rsid w:val="003B55B3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0849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84980"/>
    <w:pPr>
      <w:keepNext/>
      <w:jc w:val="center"/>
      <w:outlineLvl w:val="2"/>
    </w:pPr>
    <w:rPr>
      <w:b/>
      <w:sz w:val="28"/>
      <w:szCs w:val="20"/>
    </w:rPr>
  </w:style>
  <w:style w:type="paragraph" w:styleId="6">
    <w:name w:val="heading 6"/>
    <w:basedOn w:val="a0"/>
    <w:next w:val="a0"/>
    <w:qFormat/>
    <w:rsid w:val="003B55B3"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0"/>
    <w:next w:val="a0"/>
    <w:link w:val="80"/>
    <w:qFormat/>
    <w:rsid w:val="00084980"/>
    <w:pPr>
      <w:keepNext/>
      <w:ind w:firstLine="8080"/>
      <w:jc w:val="both"/>
      <w:outlineLvl w:val="7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3B55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3B55B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ody Text"/>
    <w:basedOn w:val="a0"/>
    <w:rsid w:val="008849B1"/>
    <w:pPr>
      <w:spacing w:after="120"/>
    </w:pPr>
  </w:style>
  <w:style w:type="table" w:styleId="a5">
    <w:name w:val="Table Grid"/>
    <w:basedOn w:val="a2"/>
    <w:rsid w:val="00884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2B35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56249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273EA4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0"/>
    <w:semiHidden/>
    <w:rsid w:val="004E468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F40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rsid w:val="00A12A6C"/>
    <w:pPr>
      <w:numPr>
        <w:numId w:val="11"/>
      </w:numPr>
    </w:pPr>
  </w:style>
  <w:style w:type="paragraph" w:customStyle="1" w:styleId="ConsPlusNormal">
    <w:name w:val="ConsPlusNormal"/>
    <w:rsid w:val="002862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0"/>
    <w:uiPriority w:val="34"/>
    <w:qFormat/>
    <w:rsid w:val="00BD09A5"/>
    <w:pPr>
      <w:ind w:left="720"/>
      <w:contextualSpacing/>
    </w:pPr>
  </w:style>
  <w:style w:type="paragraph" w:styleId="a8">
    <w:name w:val="header"/>
    <w:basedOn w:val="a0"/>
    <w:link w:val="a9"/>
    <w:rsid w:val="005227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522782"/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08498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084980"/>
    <w:rPr>
      <w:b/>
      <w:sz w:val="28"/>
    </w:rPr>
  </w:style>
  <w:style w:type="character" w:customStyle="1" w:styleId="80">
    <w:name w:val="Заголовок 8 Знак"/>
    <w:basedOn w:val="a1"/>
    <w:link w:val="8"/>
    <w:rsid w:val="00084980"/>
    <w:rPr>
      <w:sz w:val="24"/>
    </w:rPr>
  </w:style>
  <w:style w:type="paragraph" w:styleId="aa">
    <w:name w:val="footer"/>
    <w:basedOn w:val="a0"/>
    <w:link w:val="ab"/>
    <w:rsid w:val="000849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084980"/>
    <w:rPr>
      <w:sz w:val="24"/>
      <w:szCs w:val="24"/>
    </w:rPr>
  </w:style>
  <w:style w:type="paragraph" w:styleId="31">
    <w:name w:val="Body Text Indent 3"/>
    <w:basedOn w:val="a0"/>
    <w:link w:val="32"/>
    <w:rsid w:val="00084980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1"/>
    <w:link w:val="31"/>
    <w:rsid w:val="00084980"/>
    <w:rPr>
      <w:sz w:val="26"/>
      <w:szCs w:val="24"/>
    </w:rPr>
  </w:style>
  <w:style w:type="paragraph" w:styleId="ac">
    <w:name w:val="Title"/>
    <w:basedOn w:val="a0"/>
    <w:link w:val="ad"/>
    <w:qFormat/>
    <w:rsid w:val="00084980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1"/>
    <w:link w:val="ac"/>
    <w:rsid w:val="00084980"/>
    <w:rPr>
      <w:b/>
      <w:sz w:val="28"/>
    </w:rPr>
  </w:style>
  <w:style w:type="paragraph" w:styleId="21">
    <w:name w:val="Body Text 2"/>
    <w:basedOn w:val="a0"/>
    <w:link w:val="22"/>
    <w:rsid w:val="00084980"/>
    <w:pPr>
      <w:jc w:val="both"/>
    </w:pPr>
    <w:rPr>
      <w:sz w:val="28"/>
    </w:rPr>
  </w:style>
  <w:style w:type="character" w:customStyle="1" w:styleId="22">
    <w:name w:val="Основной текст 2 Знак"/>
    <w:basedOn w:val="a1"/>
    <w:link w:val="21"/>
    <w:rsid w:val="00084980"/>
    <w:rPr>
      <w:sz w:val="28"/>
      <w:szCs w:val="24"/>
    </w:rPr>
  </w:style>
  <w:style w:type="paragraph" w:styleId="ae">
    <w:name w:val="Body Text Indent"/>
    <w:basedOn w:val="a0"/>
    <w:link w:val="af"/>
    <w:rsid w:val="00084980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1"/>
    <w:link w:val="ae"/>
    <w:rsid w:val="00084980"/>
    <w:rPr>
      <w:sz w:val="28"/>
      <w:szCs w:val="24"/>
    </w:rPr>
  </w:style>
  <w:style w:type="paragraph" w:styleId="23">
    <w:name w:val="Body Text Indent 2"/>
    <w:basedOn w:val="a0"/>
    <w:link w:val="24"/>
    <w:rsid w:val="00084980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084980"/>
    <w:rPr>
      <w:sz w:val="28"/>
      <w:szCs w:val="24"/>
    </w:rPr>
  </w:style>
  <w:style w:type="paragraph" w:styleId="33">
    <w:name w:val="Body Text 3"/>
    <w:basedOn w:val="a0"/>
    <w:link w:val="34"/>
    <w:rsid w:val="00084980"/>
    <w:rPr>
      <w:sz w:val="26"/>
    </w:rPr>
  </w:style>
  <w:style w:type="character" w:customStyle="1" w:styleId="34">
    <w:name w:val="Основной текст 3 Знак"/>
    <w:basedOn w:val="a1"/>
    <w:link w:val="33"/>
    <w:rsid w:val="00084980"/>
    <w:rPr>
      <w:sz w:val="26"/>
      <w:szCs w:val="24"/>
    </w:rPr>
  </w:style>
  <w:style w:type="paragraph" w:styleId="af0">
    <w:name w:val="caption"/>
    <w:basedOn w:val="a0"/>
    <w:next w:val="a0"/>
    <w:unhideWhenUsed/>
    <w:qFormat/>
    <w:rsid w:val="00084980"/>
    <w:rPr>
      <w:b/>
      <w:bCs/>
      <w:sz w:val="20"/>
      <w:szCs w:val="20"/>
    </w:rPr>
  </w:style>
  <w:style w:type="paragraph" w:customStyle="1" w:styleId="af1">
    <w:name w:val="Знак Знак Знак"/>
    <w:basedOn w:val="a0"/>
    <w:rsid w:val="00084980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07214-D84C-4B43-8496-50466CAA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</vt:lpstr>
    </vt:vector>
  </TitlesOfParts>
  <Company>Горсовет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</dc:title>
  <dc:subject/>
  <dc:creator>Ксения</dc:creator>
  <cp:keywords/>
  <dc:description/>
  <cp:lastModifiedBy>trud3</cp:lastModifiedBy>
  <cp:revision>19</cp:revision>
  <cp:lastPrinted>2012-01-12T10:24:00Z</cp:lastPrinted>
  <dcterms:created xsi:type="dcterms:W3CDTF">2011-11-29T10:14:00Z</dcterms:created>
  <dcterms:modified xsi:type="dcterms:W3CDTF">2013-03-14T10:27:00Z</dcterms:modified>
</cp:coreProperties>
</file>